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89B7" w14:textId="5C2ABD7C" w:rsidR="00047EAA" w:rsidRPr="00D10C89" w:rsidRDefault="00D010D4" w:rsidP="00D010D4">
      <w:pPr>
        <w:rPr>
          <w:b/>
          <w:bCs/>
          <w:color w:val="FF0000"/>
          <w:sz w:val="24"/>
          <w:szCs w:val="24"/>
        </w:rPr>
      </w:pPr>
      <w:r w:rsidRPr="00D10C89">
        <w:rPr>
          <w:b/>
          <w:bCs/>
          <w:color w:val="FF0000"/>
          <w:sz w:val="24"/>
          <w:szCs w:val="24"/>
        </w:rPr>
        <w:t>Handleiding Cultuurmakers 2025-2026</w:t>
      </w:r>
      <w:r w:rsidR="00047EAA" w:rsidRPr="00D10C89">
        <w:rPr>
          <w:b/>
          <w:bCs/>
          <w:color w:val="FF0000"/>
          <w:sz w:val="24"/>
          <w:szCs w:val="24"/>
        </w:rPr>
        <w:t xml:space="preserve"> voor aanvraagaccount en </w:t>
      </w:r>
      <w:r w:rsidR="00D10C89" w:rsidRPr="00D10C89">
        <w:rPr>
          <w:b/>
          <w:bCs/>
          <w:color w:val="FF0000"/>
          <w:sz w:val="24"/>
          <w:szCs w:val="24"/>
        </w:rPr>
        <w:t>aanvraagformulier</w:t>
      </w:r>
      <w:r w:rsidR="00047EAA" w:rsidRPr="00D10C89">
        <w:rPr>
          <w:b/>
          <w:bCs/>
          <w:color w:val="FF0000"/>
          <w:sz w:val="24"/>
          <w:szCs w:val="24"/>
        </w:rPr>
        <w:t xml:space="preserve">. </w:t>
      </w:r>
    </w:p>
    <w:p w14:paraId="344E5253" w14:textId="77777777" w:rsidR="00D010D4" w:rsidRPr="00D010D4" w:rsidRDefault="00D010D4" w:rsidP="00D010D4">
      <w:pPr>
        <w:rPr>
          <w:b/>
          <w:bCs/>
        </w:rPr>
      </w:pPr>
      <w:r w:rsidRPr="00D010D4">
        <w:rPr>
          <w:b/>
          <w:bCs/>
        </w:rPr>
        <w:t>Inleiding</w:t>
      </w:r>
    </w:p>
    <w:p w14:paraId="3BB90B4D" w14:textId="197BFBDB" w:rsidR="00D010D4" w:rsidRPr="00D010D4" w:rsidRDefault="00D010D4" w:rsidP="00D010D4">
      <w:pPr>
        <w:rPr>
          <w:b/>
          <w:bCs/>
        </w:rPr>
      </w:pPr>
      <w:r w:rsidRPr="00D010D4">
        <w:rPr>
          <w:b/>
          <w:bCs/>
        </w:rPr>
        <w:t>Deze handleiding helpt je bij het aanmaken van een account en het indienen van een aanvraag voor Cultuurmakers 2025-2026.</w:t>
      </w:r>
    </w:p>
    <w:p w14:paraId="4F6E8612" w14:textId="77777777" w:rsidR="00D010D4" w:rsidRPr="00D010D4" w:rsidRDefault="00D010D4" w:rsidP="00D010D4">
      <w:pPr>
        <w:rPr>
          <w:b/>
          <w:bCs/>
        </w:rPr>
      </w:pPr>
      <w:r w:rsidRPr="00D010D4">
        <w:rPr>
          <w:b/>
          <w:bCs/>
        </w:rPr>
        <w:t>Account aanmaken</w:t>
      </w:r>
    </w:p>
    <w:p w14:paraId="5E1A3847" w14:textId="318FEB0B" w:rsidR="00D010D4" w:rsidRDefault="00D010D4" w:rsidP="00D010D4">
      <w:r w:rsidRPr="00D010D4">
        <w:t xml:space="preserve">Ga naar de aanmeldpagina: Bezoek </w:t>
      </w:r>
      <w:r w:rsidR="74871F58">
        <w:t>https://mijn.afk.nl/</w:t>
      </w:r>
      <w:r w:rsidRPr="00D010D4">
        <w:t xml:space="preserve"> om je aanmelding te starten.</w:t>
      </w:r>
    </w:p>
    <w:p w14:paraId="300B91A9" w14:textId="6D5E0914" w:rsidR="00D010D4" w:rsidRPr="00D010D4" w:rsidRDefault="00D010D4" w:rsidP="00D010D4">
      <w:pPr>
        <w:pStyle w:val="Lijstalinea"/>
        <w:numPr>
          <w:ilvl w:val="0"/>
          <w:numId w:val="6"/>
        </w:numPr>
      </w:pPr>
      <w:r>
        <w:t>Klik op de knop “Account aanmaken”</w:t>
      </w:r>
    </w:p>
    <w:p w14:paraId="381F4B03" w14:textId="4D28EF1C" w:rsidR="00D010D4" w:rsidRDefault="00D010D4" w:rsidP="00D010D4">
      <w:pPr>
        <w:rPr>
          <w:b/>
          <w:bCs/>
        </w:rPr>
      </w:pPr>
      <w:r w:rsidRPr="0065554A">
        <w:rPr>
          <w:noProof/>
        </w:rPr>
        <w:drawing>
          <wp:inline distT="0" distB="0" distL="0" distR="0" wp14:anchorId="3669EC6D" wp14:editId="189FD09D">
            <wp:extent cx="4921503" cy="3759393"/>
            <wp:effectExtent l="0" t="0" r="0" b="0"/>
            <wp:docPr id="1737238627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38627" name="Afbeelding 1" descr="Afbeelding met tekst, schermopname, software, Webpagina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1503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4430" w14:textId="77777777" w:rsidR="00D010D4" w:rsidRDefault="00D010D4" w:rsidP="00D010D4">
      <w:r>
        <w:br w:type="page"/>
      </w:r>
    </w:p>
    <w:p w14:paraId="51DB05FF" w14:textId="46C23804" w:rsidR="00D010D4" w:rsidRDefault="00D010D4" w:rsidP="00D010D4">
      <w:r>
        <w:lastRenderedPageBreak/>
        <w:t>2. Vul de onderstaande formulier en s</w:t>
      </w:r>
      <w:r w:rsidRPr="00D010D4">
        <w:t>electeer je type organisatie (vereniging, stichting, of natuurlijk persoon).</w:t>
      </w:r>
    </w:p>
    <w:p w14:paraId="094C508B" w14:textId="4FBAA9CE" w:rsidR="00D010D4" w:rsidRDefault="00D010D4" w:rsidP="00D010D4">
      <w:r w:rsidRPr="0065554A">
        <w:rPr>
          <w:noProof/>
        </w:rPr>
        <w:drawing>
          <wp:inline distT="0" distB="0" distL="0" distR="0" wp14:anchorId="47111E59" wp14:editId="76C6265A">
            <wp:extent cx="4750044" cy="5302523"/>
            <wp:effectExtent l="0" t="0" r="0" b="0"/>
            <wp:docPr id="1079561028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61028" name="Afbeelding 1" descr="Afbeelding met tekst, schermopname, nummer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530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3296" w14:textId="145C30C7" w:rsidR="00D010D4" w:rsidRDefault="00D010D4" w:rsidP="00D010D4">
      <w:r>
        <w:t xml:space="preserve">3. </w:t>
      </w:r>
      <w:r w:rsidRPr="00D010D4">
        <w:t>Activeer je account</w:t>
      </w:r>
      <w:r>
        <w:t>. J</w:t>
      </w:r>
      <w:r w:rsidRPr="00D010D4">
        <w:t>e ontvangt een e-mail met een activatielink. Klik op deze link om je account te activeren.</w:t>
      </w:r>
    </w:p>
    <w:p w14:paraId="78C867F1" w14:textId="3B486E01" w:rsidR="00D010D4" w:rsidRPr="00D010D4" w:rsidRDefault="00D010D4" w:rsidP="00D010D4">
      <w:r w:rsidRPr="001041BF">
        <w:rPr>
          <w:noProof/>
        </w:rPr>
        <w:drawing>
          <wp:inline distT="0" distB="0" distL="0" distR="0" wp14:anchorId="64B0F41A" wp14:editId="73917E2E">
            <wp:extent cx="5023108" cy="2171812"/>
            <wp:effectExtent l="0" t="0" r="6350" b="0"/>
            <wp:docPr id="1173032005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32005" name="Afbeelding 1" descr="Afbeelding met tekst, schermopname, Lettertype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217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186B6" w14:textId="77777777" w:rsidR="00D010D4" w:rsidRDefault="00D010D4" w:rsidP="00D010D4">
      <w:pPr>
        <w:rPr>
          <w:b/>
          <w:bCs/>
        </w:rPr>
      </w:pPr>
      <w:r>
        <w:rPr>
          <w:b/>
          <w:bCs/>
        </w:rPr>
        <w:br w:type="page"/>
      </w:r>
    </w:p>
    <w:p w14:paraId="6C7BF716" w14:textId="3EB6667F" w:rsidR="00D010D4" w:rsidRPr="00D010D4" w:rsidRDefault="00D010D4" w:rsidP="00D010D4">
      <w:pPr>
        <w:rPr>
          <w:b/>
          <w:bCs/>
        </w:rPr>
      </w:pPr>
      <w:proofErr w:type="spellStart"/>
      <w:r w:rsidRPr="00D010D4">
        <w:rPr>
          <w:b/>
          <w:bCs/>
        </w:rPr>
        <w:lastRenderedPageBreak/>
        <w:t>Aanvragerpagina</w:t>
      </w:r>
      <w:proofErr w:type="spellEnd"/>
      <w:r w:rsidRPr="00D010D4">
        <w:rPr>
          <w:b/>
          <w:bCs/>
        </w:rPr>
        <w:t xml:space="preserve"> aanmaken</w:t>
      </w:r>
    </w:p>
    <w:p w14:paraId="6AC306AB" w14:textId="19D069AC" w:rsidR="00D010D4" w:rsidRDefault="00D010D4" w:rsidP="00D010D4">
      <w:pPr>
        <w:numPr>
          <w:ilvl w:val="0"/>
          <w:numId w:val="1"/>
        </w:numPr>
      </w:pPr>
      <w:r w:rsidRPr="00D010D4">
        <w:t>Log in op je account: Ga naar je accountoverzicht</w:t>
      </w:r>
      <w:r w:rsidR="00BA79E9" w:rsidRPr="00BA79E9">
        <w:t xml:space="preserve"> en klik op de knop “</w:t>
      </w:r>
      <w:proofErr w:type="spellStart"/>
      <w:r w:rsidR="00BA79E9" w:rsidRPr="00BA79E9">
        <w:t>Aanvragerpagina</w:t>
      </w:r>
      <w:proofErr w:type="spellEnd"/>
      <w:r w:rsidR="00BA79E9" w:rsidRPr="00BA79E9">
        <w:t xml:space="preserve"> aanmaken”</w:t>
      </w:r>
    </w:p>
    <w:p w14:paraId="6B38C7EB" w14:textId="29ABC066" w:rsidR="00BA79E9" w:rsidRDefault="7FC4003B" w:rsidP="00A34523">
      <w:pPr>
        <w:ind w:left="644"/>
      </w:pPr>
      <w:r>
        <w:rPr>
          <w:noProof/>
        </w:rPr>
        <w:drawing>
          <wp:inline distT="0" distB="0" distL="0" distR="0" wp14:anchorId="36319441" wp14:editId="0C20ED2A">
            <wp:extent cx="5783640" cy="4961502"/>
            <wp:effectExtent l="0" t="0" r="0" b="0"/>
            <wp:docPr id="1155499390" name="Afbeelding 1155499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640" cy="49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DA7A" w14:textId="77777777" w:rsidR="00F335C9" w:rsidRDefault="00F335C9" w:rsidP="00BA79E9">
      <w:pPr>
        <w:pStyle w:val="Lijstalinea"/>
        <w:numPr>
          <w:ilvl w:val="0"/>
          <w:numId w:val="8"/>
        </w:numPr>
      </w:pPr>
      <w:r>
        <w:br w:type="page"/>
      </w:r>
    </w:p>
    <w:p w14:paraId="516349FB" w14:textId="7A7AF3A4" w:rsidR="00BA79E9" w:rsidRPr="00BA79E9" w:rsidRDefault="00BA79E9" w:rsidP="00F335C9">
      <w:pPr>
        <w:pStyle w:val="Lijstalinea"/>
        <w:numPr>
          <w:ilvl w:val="0"/>
          <w:numId w:val="1"/>
        </w:numPr>
      </w:pPr>
      <w:r w:rsidRPr="00BA79E9">
        <w:lastRenderedPageBreak/>
        <w:t xml:space="preserve">Kies jouw rechtsvorm en klik op volgende </w:t>
      </w:r>
    </w:p>
    <w:p w14:paraId="0AFF0C78" w14:textId="19038A43" w:rsidR="00BA79E9" w:rsidRDefault="58E21B99" w:rsidP="118A5F2F">
      <w:pPr>
        <w:pStyle w:val="Lijstalinea"/>
        <w:ind w:left="644"/>
      </w:pPr>
      <w:r>
        <w:rPr>
          <w:noProof/>
        </w:rPr>
        <w:drawing>
          <wp:inline distT="0" distB="0" distL="0" distR="0" wp14:anchorId="085CDB16" wp14:editId="2AA0CB51">
            <wp:extent cx="5051980" cy="5753100"/>
            <wp:effectExtent l="0" t="0" r="0" b="0"/>
            <wp:docPr id="1091522599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57" cy="575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6738" w14:textId="77777777" w:rsidR="00D15F05" w:rsidRDefault="00D15F05" w:rsidP="690CECA7">
      <w:pPr>
        <w:pStyle w:val="Lijstalinea"/>
        <w:ind w:left="644"/>
      </w:pPr>
      <w:r>
        <w:br w:type="page"/>
      </w:r>
    </w:p>
    <w:p w14:paraId="56E3BBBD" w14:textId="08E2CF16" w:rsidR="00D010D4" w:rsidRPr="00BA79E9" w:rsidRDefault="00D010D4" w:rsidP="00BA79E9">
      <w:pPr>
        <w:pStyle w:val="Lijstalinea"/>
        <w:numPr>
          <w:ilvl w:val="0"/>
          <w:numId w:val="8"/>
        </w:numPr>
      </w:pPr>
      <w:r w:rsidRPr="00BA79E9">
        <w:lastRenderedPageBreak/>
        <w:t xml:space="preserve">Maak een </w:t>
      </w:r>
      <w:proofErr w:type="spellStart"/>
      <w:r w:rsidRPr="00BA79E9">
        <w:t>aanvragerpagina</w:t>
      </w:r>
      <w:proofErr w:type="spellEnd"/>
      <w:r w:rsidR="003171EC">
        <w:t xml:space="preserve">. </w:t>
      </w:r>
      <w:r w:rsidRPr="00BA79E9">
        <w:t>Deze pagina is gekoppeld aan jouw organisatie of aan jezelf als natuurlijk persoon.</w:t>
      </w:r>
    </w:p>
    <w:p w14:paraId="21022FAE" w14:textId="417D8701" w:rsidR="00BA79E9" w:rsidRDefault="00BA79E9" w:rsidP="00BA79E9">
      <w:pPr>
        <w:ind w:left="720"/>
      </w:pPr>
      <w:r w:rsidRPr="00FC6C55">
        <w:rPr>
          <w:noProof/>
        </w:rPr>
        <w:drawing>
          <wp:inline distT="0" distB="0" distL="0" distR="0" wp14:anchorId="07B11865" wp14:editId="76D25037">
            <wp:extent cx="4405456" cy="6390167"/>
            <wp:effectExtent l="0" t="0" r="0" b="0"/>
            <wp:docPr id="1606583199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83199" name="Afbeelding 1" descr="Afbeelding met tekst, schermopname, nummer, Lettertype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4289" cy="640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50DF" w14:textId="77777777" w:rsidR="00BA79E9" w:rsidRPr="00D010D4" w:rsidRDefault="00BA79E9" w:rsidP="00BA79E9"/>
    <w:p w14:paraId="79A637E5" w14:textId="60BBDE1A" w:rsidR="00D010D4" w:rsidRPr="00D010D4" w:rsidRDefault="00BA79E9" w:rsidP="00BA79E9">
      <w:r w:rsidRPr="00BA79E9">
        <w:t>Je</w:t>
      </w:r>
      <w:r>
        <w:rPr>
          <w:b/>
          <w:bCs/>
        </w:rPr>
        <w:t xml:space="preserve"> </w:t>
      </w:r>
      <w:r w:rsidR="00D010D4" w:rsidRPr="00D010D4">
        <w:t>wordt automatisch de beheerder van deze pagina. Je kunt andere gebruikers uitnodigen als medewerker.</w:t>
      </w:r>
    </w:p>
    <w:p w14:paraId="78BB3E27" w14:textId="77777777" w:rsidR="00D010D4" w:rsidRDefault="00D010D4" w:rsidP="00D010D4">
      <w:r w:rsidRPr="00D010D4">
        <w:rPr>
          <w:b/>
          <w:bCs/>
        </w:rPr>
        <w:t>Let op:</w:t>
      </w:r>
      <w:r w:rsidRPr="00D010D4">
        <w:t xml:space="preserve"> Als de organisatienaam of het KVK-nummer al bestaat, neem dan contact op met de huidige beheerder om je toe te voegen als medewerker.</w:t>
      </w:r>
    </w:p>
    <w:p w14:paraId="33D19261" w14:textId="77777777" w:rsidR="00BA79E9" w:rsidRDefault="00BA79E9" w:rsidP="00D010D4"/>
    <w:p w14:paraId="57DA0EAA" w14:textId="77777777" w:rsidR="00BA79E9" w:rsidRDefault="00BA79E9" w:rsidP="00D010D4"/>
    <w:p w14:paraId="0E8959DC" w14:textId="147A8A3E" w:rsidR="00D010D4" w:rsidRPr="00D010D4" w:rsidRDefault="00D010D4" w:rsidP="00D010D4">
      <w:pPr>
        <w:rPr>
          <w:b/>
          <w:bCs/>
        </w:rPr>
      </w:pPr>
      <w:r w:rsidRPr="00D010D4">
        <w:rPr>
          <w:b/>
          <w:bCs/>
        </w:rPr>
        <w:lastRenderedPageBreak/>
        <w:t xml:space="preserve">Aanvraag </w:t>
      </w:r>
      <w:proofErr w:type="spellStart"/>
      <w:r w:rsidR="007C325A">
        <w:rPr>
          <w:b/>
          <w:bCs/>
        </w:rPr>
        <w:t>strarten</w:t>
      </w:r>
      <w:proofErr w:type="spellEnd"/>
    </w:p>
    <w:p w14:paraId="038750D1" w14:textId="5F14775B" w:rsidR="004C632A" w:rsidRDefault="007C325A" w:rsidP="00D010D4">
      <w:pPr>
        <w:numPr>
          <w:ilvl w:val="0"/>
          <w:numId w:val="3"/>
        </w:numPr>
      </w:pPr>
      <w:r>
        <w:t xml:space="preserve">Open jouw </w:t>
      </w:r>
      <w:proofErr w:type="spellStart"/>
      <w:r w:rsidRPr="007C325A">
        <w:rPr>
          <w:b/>
          <w:bCs/>
        </w:rPr>
        <w:t>Aanvragerpagina</w:t>
      </w:r>
      <w:proofErr w:type="spellEnd"/>
    </w:p>
    <w:p w14:paraId="2FDE2DCB" w14:textId="61368488" w:rsidR="007C325A" w:rsidRDefault="0044424C" w:rsidP="004C632A">
      <w:pPr>
        <w:ind w:left="720"/>
      </w:pPr>
      <w:r>
        <w:t xml:space="preserve">Hieronder zie de </w:t>
      </w:r>
      <w:proofErr w:type="spellStart"/>
      <w:r>
        <w:t>aanvragerpagina</w:t>
      </w:r>
      <w:proofErr w:type="spellEnd"/>
      <w:r>
        <w:t xml:space="preserve"> van een stichting</w:t>
      </w:r>
      <w:r w:rsidR="004C632A">
        <w:t>:</w:t>
      </w:r>
    </w:p>
    <w:p w14:paraId="74892BCB" w14:textId="1B285BC7" w:rsidR="007C325A" w:rsidRDefault="007C325A" w:rsidP="007C325A">
      <w:pPr>
        <w:ind w:left="720"/>
      </w:pPr>
      <w:r w:rsidRPr="007C325A">
        <w:rPr>
          <w:noProof/>
        </w:rPr>
        <w:drawing>
          <wp:inline distT="0" distB="0" distL="0" distR="0" wp14:anchorId="7655A699" wp14:editId="7AEECE91">
            <wp:extent cx="3711219" cy="2817628"/>
            <wp:effectExtent l="0" t="0" r="3810" b="1905"/>
            <wp:docPr id="595247214" name="Afbeelding 1" descr="Afbeelding met tekst, Webpagina, Websit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47214" name="Afbeelding 1" descr="Afbeelding met tekst, Webpagina, Website, software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22325" cy="28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2965" w14:textId="2B17FF46" w:rsidR="0044424C" w:rsidRDefault="0044424C" w:rsidP="007C325A">
      <w:pPr>
        <w:ind w:left="720"/>
      </w:pPr>
      <w:r>
        <w:t xml:space="preserve">Hieronder zie je een </w:t>
      </w:r>
      <w:proofErr w:type="spellStart"/>
      <w:r>
        <w:t>aanvragerpagina</w:t>
      </w:r>
      <w:proofErr w:type="spellEnd"/>
      <w:r>
        <w:t xml:space="preserve"> van natuurlijk persoon</w:t>
      </w:r>
      <w:r w:rsidR="006A6BF4">
        <w:t>:</w:t>
      </w:r>
    </w:p>
    <w:p w14:paraId="21C74478" w14:textId="4922BB8F" w:rsidR="0044424C" w:rsidRDefault="56795AA5" w:rsidP="007C325A">
      <w:pPr>
        <w:ind w:left="720"/>
      </w:pPr>
      <w:r>
        <w:rPr>
          <w:noProof/>
        </w:rPr>
        <w:drawing>
          <wp:inline distT="0" distB="0" distL="0" distR="0" wp14:anchorId="374A8B07" wp14:editId="65F8776E">
            <wp:extent cx="3810196" cy="3721291"/>
            <wp:effectExtent l="0" t="0" r="0" b="0"/>
            <wp:docPr id="1404999189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196" cy="37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6C0">
        <w:br w:type="page"/>
      </w:r>
    </w:p>
    <w:p w14:paraId="46490B0A" w14:textId="6BF9E955" w:rsidR="00D010D4" w:rsidRDefault="00D010D4" w:rsidP="0024052D">
      <w:pPr>
        <w:numPr>
          <w:ilvl w:val="0"/>
          <w:numId w:val="3"/>
        </w:numPr>
      </w:pPr>
      <w:r w:rsidRPr="00D010D4">
        <w:lastRenderedPageBreak/>
        <w:t>Ga naar je subsidieoverzicht: Klik op "Ga naar Subsidieoverzicht".</w:t>
      </w:r>
    </w:p>
    <w:p w14:paraId="2D5086A8" w14:textId="43611B14" w:rsidR="007C325A" w:rsidRPr="00D010D4" w:rsidRDefault="007C325A" w:rsidP="007C325A">
      <w:pPr>
        <w:ind w:left="720"/>
      </w:pPr>
      <w:r>
        <w:rPr>
          <w:noProof/>
        </w:rPr>
        <w:drawing>
          <wp:inline distT="0" distB="0" distL="0" distR="0" wp14:anchorId="7F58AC4C" wp14:editId="6C998B59">
            <wp:extent cx="4040373" cy="4843096"/>
            <wp:effectExtent l="0" t="0" r="0" b="0"/>
            <wp:docPr id="2034416909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73" cy="484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4C4D" w14:textId="4923A810" w:rsidR="16385D8E" w:rsidRDefault="00E50631" w:rsidP="00645D8C">
      <w:pPr>
        <w:ind w:left="720"/>
      </w:pPr>
      <w:r>
        <w:br w:type="page"/>
      </w:r>
    </w:p>
    <w:p w14:paraId="1D469D4C" w14:textId="0F983445" w:rsidR="798D36C8" w:rsidRDefault="798D36C8" w:rsidP="16385D8E">
      <w:pPr>
        <w:numPr>
          <w:ilvl w:val="0"/>
          <w:numId w:val="3"/>
        </w:numPr>
      </w:pPr>
      <w:r>
        <w:lastRenderedPageBreak/>
        <w:t>Start nieuwe aanvraag: Klik op "start nieuwe aanvraag".</w:t>
      </w:r>
    </w:p>
    <w:p w14:paraId="6147456D" w14:textId="57620885" w:rsidR="16385D8E" w:rsidRDefault="16385D8E" w:rsidP="16385D8E">
      <w:pPr>
        <w:ind w:left="720"/>
      </w:pPr>
    </w:p>
    <w:p w14:paraId="2C2BFD35" w14:textId="314C0220" w:rsidR="16385D8E" w:rsidRDefault="16385D8E" w:rsidP="16385D8E">
      <w:pPr>
        <w:ind w:left="720"/>
      </w:pPr>
    </w:p>
    <w:p w14:paraId="52637089" w14:textId="6364F179" w:rsidR="00E50631" w:rsidRDefault="00E50631" w:rsidP="16385D8E"/>
    <w:p w14:paraId="4BCA0DCF" w14:textId="218096FE" w:rsidR="007C325A" w:rsidRDefault="007C325A" w:rsidP="007C325A">
      <w:pPr>
        <w:ind w:left="720"/>
      </w:pPr>
      <w:r w:rsidRPr="00FC6C55">
        <w:rPr>
          <w:noProof/>
        </w:rPr>
        <w:drawing>
          <wp:inline distT="0" distB="0" distL="0" distR="0" wp14:anchorId="5D2D4B1D" wp14:editId="0A363721">
            <wp:extent cx="5601214" cy="4718649"/>
            <wp:effectExtent l="0" t="0" r="0" b="6350"/>
            <wp:docPr id="404971838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71838" name="Afbeelding 1" descr="Afbeelding met tekst, schermopname, Lettertype, ontwerp&#10;&#10;Automatisch gegenereerde beschrijv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0551" cy="473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9758F" w14:textId="6AC664FD" w:rsidR="00552EA8" w:rsidRDefault="00552EA8" w:rsidP="16385D8E">
      <w:pPr>
        <w:pStyle w:val="Lijstalinea"/>
        <w:ind w:left="644"/>
      </w:pPr>
    </w:p>
    <w:p w14:paraId="1405B558" w14:textId="6045984C" w:rsidR="00552EA8" w:rsidRDefault="00552EA8" w:rsidP="00E50631">
      <w:pPr>
        <w:pStyle w:val="Lijstalinea"/>
        <w:numPr>
          <w:ilvl w:val="0"/>
          <w:numId w:val="3"/>
        </w:numPr>
      </w:pPr>
      <w:r>
        <w:lastRenderedPageBreak/>
        <w:t>Start de aanvraag.</w:t>
      </w:r>
      <w:r w:rsidR="007403C4" w:rsidRPr="007403C4">
        <w:rPr>
          <w:noProof/>
        </w:rPr>
        <w:t xml:space="preserve"> </w:t>
      </w:r>
      <w:r w:rsidR="007403C4" w:rsidRPr="007403C4">
        <w:rPr>
          <w:noProof/>
        </w:rPr>
        <w:drawing>
          <wp:inline distT="0" distB="0" distL="0" distR="0" wp14:anchorId="38A6225B" wp14:editId="68F07BE4">
            <wp:extent cx="4985006" cy="5258070"/>
            <wp:effectExtent l="0" t="0" r="6350" b="0"/>
            <wp:docPr id="1071494356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94356" name="Afbeelding 1" descr="Afbeelding met tekst, schermopname, software, Webpagina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85006" cy="525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B1167" w14:textId="0C821FE3" w:rsidR="00552EA8" w:rsidRDefault="00552EA8" w:rsidP="00552EA8">
      <w:pPr>
        <w:pStyle w:val="Lijstalinea"/>
      </w:pPr>
    </w:p>
    <w:p w14:paraId="139ACF4E" w14:textId="073597C6" w:rsidR="00552EA8" w:rsidRPr="004C632A" w:rsidRDefault="004C632A" w:rsidP="00552EA8">
      <w:r>
        <w:br w:type="page"/>
      </w:r>
      <w:r w:rsidR="00552EA8" w:rsidRPr="00552EA8">
        <w:rPr>
          <w:b/>
          <w:bCs/>
        </w:rPr>
        <w:lastRenderedPageBreak/>
        <w:t>Aanvraag Formulier</w:t>
      </w:r>
    </w:p>
    <w:p w14:paraId="0E5DD15D" w14:textId="77777777" w:rsidR="00552EA8" w:rsidRPr="00552EA8" w:rsidRDefault="00552EA8" w:rsidP="00552EA8">
      <w:r w:rsidRPr="00552EA8">
        <w:t>Het aanvraagformulier is opgedeeld in verschillende tabbladen die je bovenaan kunt selecteren. Onder aan elke pagina vind je drie knoppen:</w:t>
      </w:r>
    </w:p>
    <w:p w14:paraId="64870E02" w14:textId="77777777" w:rsidR="00552EA8" w:rsidRDefault="00552EA8" w:rsidP="00537761">
      <w:pPr>
        <w:pStyle w:val="Lijstalinea"/>
        <w:numPr>
          <w:ilvl w:val="0"/>
          <w:numId w:val="9"/>
        </w:numPr>
      </w:pPr>
      <w:r w:rsidRPr="00537761">
        <w:rPr>
          <w:b/>
          <w:bCs/>
        </w:rPr>
        <w:t>Vorige</w:t>
      </w:r>
      <w:r w:rsidRPr="00537761">
        <w:t>: Ga terug naar de vorige pagina.</w:t>
      </w:r>
    </w:p>
    <w:p w14:paraId="0C9C6672" w14:textId="6712E127" w:rsidR="00160BE2" w:rsidRPr="00537761" w:rsidRDefault="00160BE2" w:rsidP="00537761">
      <w:pPr>
        <w:pStyle w:val="Lijstalinea"/>
        <w:numPr>
          <w:ilvl w:val="0"/>
          <w:numId w:val="9"/>
        </w:numPr>
      </w:pPr>
      <w:r w:rsidRPr="00537761">
        <w:rPr>
          <w:b/>
          <w:bCs/>
        </w:rPr>
        <w:t>Tussentijds opslaan</w:t>
      </w:r>
      <w:r w:rsidRPr="00537761">
        <w:t>: Sla je ingevulde gegevens op om later verder te gaan.</w:t>
      </w:r>
    </w:p>
    <w:p w14:paraId="22E2465D" w14:textId="784F13F3" w:rsidR="00552EA8" w:rsidRPr="00537761" w:rsidRDefault="00552EA8" w:rsidP="00537761">
      <w:pPr>
        <w:pStyle w:val="Lijstalinea"/>
        <w:numPr>
          <w:ilvl w:val="0"/>
          <w:numId w:val="9"/>
        </w:numPr>
      </w:pPr>
      <w:r w:rsidRPr="00537761">
        <w:rPr>
          <w:b/>
          <w:bCs/>
        </w:rPr>
        <w:t>Controleren en volgende</w:t>
      </w:r>
      <w:r w:rsidRPr="00537761">
        <w:t>: Controleer je ingevulde gegevens en ga naar de volgende pagina.</w:t>
      </w:r>
    </w:p>
    <w:p w14:paraId="4D8FC20A" w14:textId="77777777" w:rsidR="00D010D4" w:rsidRDefault="00D010D4" w:rsidP="00537761">
      <w:r w:rsidRPr="00D010D4">
        <w:rPr>
          <w:b/>
          <w:bCs/>
        </w:rPr>
        <w:t>Verplichte velden:</w:t>
      </w:r>
      <w:r w:rsidRPr="00D010D4">
        <w:t xml:space="preserve"> Alle velden met een sterretje (*) zijn verplicht.</w:t>
      </w:r>
    </w:p>
    <w:p w14:paraId="46828900" w14:textId="77777777" w:rsidR="00537761" w:rsidRDefault="00537761" w:rsidP="00537761"/>
    <w:p w14:paraId="4C0C149E" w14:textId="4DA8C2C4" w:rsidR="00537761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 w:rsidRPr="00537761">
        <w:rPr>
          <w:b/>
          <w:bCs/>
        </w:rPr>
        <w:t>Formele criteria</w:t>
      </w:r>
    </w:p>
    <w:p w14:paraId="751B6D4D" w14:textId="383D2A5E" w:rsidR="00537761" w:rsidRDefault="00537761" w:rsidP="00537761">
      <w:pPr>
        <w:pStyle w:val="Lijstalinea"/>
        <w:ind w:left="1440"/>
        <w:rPr>
          <w:b/>
          <w:bCs/>
        </w:rPr>
      </w:pPr>
      <w:r w:rsidRPr="00730DB2">
        <w:rPr>
          <w:noProof/>
        </w:rPr>
        <w:drawing>
          <wp:inline distT="0" distB="0" distL="0" distR="0" wp14:anchorId="1D8F3AAE" wp14:editId="11637F5F">
            <wp:extent cx="4334324" cy="6570921"/>
            <wp:effectExtent l="0" t="0" r="9525" b="1905"/>
            <wp:docPr id="357069722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69722" name="Afbeelding 1" descr="Afbeelding met tekst, schermopname, nummer, Lettertype&#10;&#10;Automatisch gegenereerde beschrijvi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42042" cy="658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96BA" w14:textId="77777777" w:rsidR="000B268D" w:rsidRDefault="000B268D" w:rsidP="00537761">
      <w:pPr>
        <w:pStyle w:val="Lijstalinea"/>
        <w:ind w:left="1440"/>
        <w:rPr>
          <w:b/>
          <w:bCs/>
        </w:rPr>
      </w:pPr>
    </w:p>
    <w:p w14:paraId="48250ADF" w14:textId="6987E6BC" w:rsidR="003A0AC8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Over jou</w:t>
      </w:r>
    </w:p>
    <w:p w14:paraId="5DDCCC2A" w14:textId="2F0230E4" w:rsidR="00537761" w:rsidRDefault="00537761" w:rsidP="00537761">
      <w:pPr>
        <w:ind w:left="1080"/>
      </w:pPr>
      <w:r w:rsidRPr="00537761">
        <w:t>Het e-mailadres van de contactpersoon wordt automatisch ingevuld op basis van de gegevens van de gekozen medewerker. Dit e-mailadres is gekoppeld aan het medewerkersprofiel</w:t>
      </w:r>
      <w:r>
        <w:t>.</w:t>
      </w:r>
    </w:p>
    <w:p w14:paraId="4CACCDC6" w14:textId="6E77AE3E" w:rsidR="00537761" w:rsidRDefault="00537761" w:rsidP="00537761">
      <w:pPr>
        <w:ind w:left="1080"/>
      </w:pPr>
      <w:r w:rsidRPr="00730DB2">
        <w:rPr>
          <w:noProof/>
        </w:rPr>
        <w:drawing>
          <wp:inline distT="0" distB="0" distL="0" distR="0" wp14:anchorId="00647DA8" wp14:editId="415351FF">
            <wp:extent cx="4774621" cy="7442791"/>
            <wp:effectExtent l="0" t="0" r="6985" b="6350"/>
            <wp:docPr id="2045629127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29127" name="Afbeelding 1" descr="Afbeelding met tekst, schermopname, software, nummer&#10;&#10;Automatisch gegenereerde beschrijv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4858" cy="74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D61D4" w14:textId="77777777" w:rsidR="00537761" w:rsidRDefault="00537761" w:rsidP="00537761">
      <w:pPr>
        <w:ind w:left="1080"/>
      </w:pPr>
    </w:p>
    <w:p w14:paraId="27E4D0CF" w14:textId="2692304B" w:rsidR="00537761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 w:rsidRPr="00537761">
        <w:rPr>
          <w:b/>
          <w:bCs/>
        </w:rPr>
        <w:lastRenderedPageBreak/>
        <w:t>Over het plan</w:t>
      </w:r>
    </w:p>
    <w:p w14:paraId="20AF170D" w14:textId="2B2D61DE" w:rsidR="00537761" w:rsidRDefault="00537761" w:rsidP="00537761">
      <w:pPr>
        <w:pStyle w:val="Lijstalinea"/>
        <w:ind w:left="1440"/>
        <w:rPr>
          <w:b/>
          <w:bCs/>
        </w:rPr>
      </w:pPr>
      <w:r w:rsidRPr="007227E9">
        <w:rPr>
          <w:noProof/>
        </w:rPr>
        <w:drawing>
          <wp:inline distT="0" distB="0" distL="0" distR="0" wp14:anchorId="071049A9" wp14:editId="6E00F8DC">
            <wp:extent cx="5259240" cy="6974210"/>
            <wp:effectExtent l="0" t="0" r="0" b="0"/>
            <wp:docPr id="762517113" name="Afbeelding 1" descr="Afbeelding met tekst, schermopname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17113" name="Afbeelding 1" descr="Afbeelding met tekst, schermopname, nummer, Parallel&#10;&#10;Automatisch gegenereerde beschrijvi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359" cy="69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8EAC8" w14:textId="00B6A62C" w:rsidR="00537761" w:rsidRDefault="00537761" w:rsidP="00537761">
      <w:pPr>
        <w:pStyle w:val="Lijstalinea"/>
        <w:ind w:left="1440"/>
        <w:rPr>
          <w:b/>
          <w:bCs/>
        </w:rPr>
      </w:pPr>
      <w:r w:rsidRPr="007227E9">
        <w:rPr>
          <w:noProof/>
        </w:rPr>
        <w:lastRenderedPageBreak/>
        <w:drawing>
          <wp:inline distT="0" distB="0" distL="0" distR="0" wp14:anchorId="7A119350" wp14:editId="1B87AA8D">
            <wp:extent cx="4986670" cy="4156928"/>
            <wp:effectExtent l="0" t="0" r="4445" b="0"/>
            <wp:docPr id="1946687388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87388" name="Afbeelding 1" descr="Afbeelding met tekst, schermopname, nummer, Lettertype&#10;&#10;Automatisch gegenereerde beschrijvi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98170" cy="41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490A" w14:textId="1C0128CD" w:rsidR="00537761" w:rsidRDefault="00537761" w:rsidP="00537761">
      <w:pPr>
        <w:pStyle w:val="Lijstalinea"/>
        <w:ind w:left="1440"/>
      </w:pPr>
      <w:r>
        <w:t>Bij locaties kan de aanvrager via de drop-down menu het aantal locaties kiezen.</w:t>
      </w:r>
    </w:p>
    <w:p w14:paraId="1FD2CEB4" w14:textId="755099A4" w:rsidR="00537761" w:rsidRDefault="00537761" w:rsidP="00537761">
      <w:pPr>
        <w:pStyle w:val="Lijstalinea"/>
        <w:ind w:left="1440"/>
      </w:pPr>
      <w:r w:rsidRPr="00977E43">
        <w:rPr>
          <w:noProof/>
        </w:rPr>
        <w:drawing>
          <wp:inline distT="0" distB="0" distL="0" distR="0" wp14:anchorId="30232902" wp14:editId="4580229B">
            <wp:extent cx="4675517" cy="4031403"/>
            <wp:effectExtent l="0" t="0" r="0" b="7620"/>
            <wp:docPr id="1448784179" name="Afbeelding 1" descr="Afbeelding met tekst, schermopname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84179" name="Afbeelding 1" descr="Afbeelding met tekst, schermopname, nummer, Parallel&#10;&#10;Automatisch gegenereerde beschrijvi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2060" cy="40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7871" w14:textId="2329EC67" w:rsidR="00537761" w:rsidRDefault="00537761" w:rsidP="00537761">
      <w:pPr>
        <w:pStyle w:val="Lijstalinea"/>
        <w:ind w:left="1440"/>
      </w:pPr>
      <w:r w:rsidRPr="007227E9">
        <w:rPr>
          <w:noProof/>
        </w:rPr>
        <w:lastRenderedPageBreak/>
        <w:drawing>
          <wp:inline distT="0" distB="0" distL="0" distR="0" wp14:anchorId="1A5EEDF5" wp14:editId="27D82BC4">
            <wp:extent cx="4347713" cy="5904208"/>
            <wp:effectExtent l="0" t="0" r="0" b="1905"/>
            <wp:docPr id="1925333150" name="Afbeelding 1" descr="Afbeelding met tekst, schermopname, Parallel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33150" name="Afbeelding 1" descr="Afbeelding met tekst, schermopname, Parallel, nummer&#10;&#10;Automatisch gegenereerde beschrijvi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58428" cy="59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93687" w14:textId="77777777" w:rsidR="00537761" w:rsidRDefault="00537761" w:rsidP="00537761">
      <w:pPr>
        <w:pStyle w:val="Lijstalinea"/>
        <w:ind w:left="1440"/>
        <w:rPr>
          <w:b/>
          <w:bCs/>
        </w:rPr>
      </w:pPr>
    </w:p>
    <w:p w14:paraId="229FA741" w14:textId="7D10AAD7" w:rsidR="00537761" w:rsidRDefault="00537761" w:rsidP="00537761">
      <w:pPr>
        <w:ind w:left="708"/>
        <w:rPr>
          <w:noProof/>
        </w:rPr>
      </w:pPr>
      <w:r>
        <w:t xml:space="preserve">Bij de keuze </w:t>
      </w:r>
      <w:r>
        <w:rPr>
          <w:noProof/>
        </w:rPr>
        <w:t>mengvorm/multidisciplinair mengvorm/multidisciplinair en anders komt een extra invoerveld “</w:t>
      </w:r>
      <w:commentRangeStart w:id="0"/>
      <w:r>
        <w:rPr>
          <w:noProof/>
        </w:rPr>
        <w:t>Omschrijf wat je doet</w:t>
      </w:r>
      <w:commentRangeEnd w:id="0"/>
      <w:r>
        <w:rPr>
          <w:rStyle w:val="Verwijzingopmerking"/>
        </w:rPr>
        <w:commentReference w:id="0"/>
      </w:r>
      <w:r>
        <w:rPr>
          <w:noProof/>
        </w:rPr>
        <w:t>”</w:t>
      </w:r>
    </w:p>
    <w:p w14:paraId="61E03364" w14:textId="77777777" w:rsidR="00537761" w:rsidRDefault="00537761" w:rsidP="00537761">
      <w:pPr>
        <w:ind w:left="1416"/>
      </w:pPr>
      <w:r w:rsidRPr="007227E9">
        <w:rPr>
          <w:noProof/>
        </w:rPr>
        <w:drawing>
          <wp:inline distT="0" distB="0" distL="0" distR="0" wp14:anchorId="033B39EF" wp14:editId="13D61FBF">
            <wp:extent cx="4347713" cy="2199261"/>
            <wp:effectExtent l="0" t="0" r="0" b="0"/>
            <wp:docPr id="461488539" name="Afbeelding 1" descr="Afbeelding met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88539" name="Afbeelding 1" descr="Afbeelding met tekst, schermopname&#10;&#10;Automatisch gegenereerde beschrijvi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57980" cy="220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067CE" w14:textId="77777777" w:rsidR="00537761" w:rsidRDefault="00537761" w:rsidP="00537761"/>
    <w:p w14:paraId="307130E8" w14:textId="3C9258A4" w:rsidR="00537761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Financiën</w:t>
      </w:r>
    </w:p>
    <w:p w14:paraId="09F5FA5C" w14:textId="3D25786A" w:rsidR="00537761" w:rsidRDefault="00537761" w:rsidP="00537761">
      <w:pPr>
        <w:pStyle w:val="Lijstalinea"/>
        <w:ind w:left="1440"/>
        <w:rPr>
          <w:b/>
          <w:bCs/>
        </w:rPr>
      </w:pPr>
      <w:r w:rsidRPr="00977E43">
        <w:rPr>
          <w:noProof/>
        </w:rPr>
        <w:drawing>
          <wp:inline distT="0" distB="0" distL="0" distR="0" wp14:anchorId="61895505" wp14:editId="6BA9D551">
            <wp:extent cx="4356340" cy="6929161"/>
            <wp:effectExtent l="0" t="0" r="6350" b="5080"/>
            <wp:docPr id="1453509372" name="Afbeelding 1" descr="Afbeelding met tekst, schermopname, software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09372" name="Afbeelding 1" descr="Afbeelding met tekst, schermopname, software, Parallel&#10;&#10;Automatisch gegenereerde beschrijvi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67532" cy="69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BBB5" w14:textId="77777777" w:rsidR="00537761" w:rsidRDefault="00537761" w:rsidP="00537761">
      <w:pPr>
        <w:pStyle w:val="Lijstalinea"/>
        <w:ind w:left="1440"/>
        <w:rPr>
          <w:b/>
          <w:bCs/>
        </w:rPr>
      </w:pPr>
    </w:p>
    <w:p w14:paraId="088C490B" w14:textId="19045BDC" w:rsidR="00537761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Bijlagen</w:t>
      </w:r>
    </w:p>
    <w:p w14:paraId="03FD1DBB" w14:textId="6216E463" w:rsidR="00537761" w:rsidRDefault="00537761" w:rsidP="00537761">
      <w:pPr>
        <w:ind w:left="1080"/>
        <w:rPr>
          <w:b/>
          <w:bCs/>
        </w:rPr>
      </w:pPr>
      <w:r w:rsidRPr="00977E43">
        <w:rPr>
          <w:noProof/>
        </w:rPr>
        <w:drawing>
          <wp:inline distT="0" distB="0" distL="0" distR="0" wp14:anchorId="2344994F" wp14:editId="710874B5">
            <wp:extent cx="4298300" cy="6374921"/>
            <wp:effectExtent l="0" t="0" r="7620" b="6985"/>
            <wp:docPr id="1273852946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52946" name="Afbeelding 1" descr="Afbeelding met tekst, schermopname, software, Webpagina&#10;&#10;Automatisch gegenereerde beschrijvi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05066" cy="638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3C2A6" w14:textId="6C96A2AA" w:rsidR="00537761" w:rsidRDefault="00537761" w:rsidP="00537761">
      <w:pPr>
        <w:ind w:left="1080"/>
        <w:rPr>
          <w:b/>
          <w:bCs/>
        </w:rPr>
      </w:pPr>
      <w:r>
        <w:rPr>
          <w:b/>
          <w:bCs/>
        </w:rPr>
        <w:br w:type="page"/>
      </w:r>
    </w:p>
    <w:p w14:paraId="17DB97C5" w14:textId="772708BB" w:rsidR="00537761" w:rsidRDefault="00537761" w:rsidP="00E50631">
      <w:pPr>
        <w:pStyle w:val="Lijstalinea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Controleren</w:t>
      </w:r>
    </w:p>
    <w:p w14:paraId="62AB1742" w14:textId="77777777" w:rsidR="00537761" w:rsidRDefault="00537761" w:rsidP="00537761">
      <w:pPr>
        <w:pStyle w:val="Lijstalinea"/>
        <w:ind w:left="1440"/>
        <w:rPr>
          <w:b/>
          <w:bCs/>
        </w:rPr>
      </w:pPr>
    </w:p>
    <w:p w14:paraId="34CE2020" w14:textId="0B5EDD13" w:rsidR="00537761" w:rsidRDefault="00537761" w:rsidP="000C18A0">
      <w:pPr>
        <w:ind w:left="708" w:firstLine="708"/>
      </w:pPr>
      <w:r>
        <w:t xml:space="preserve">Bij controleren komt een samenvatting pagina van alle ingevulde </w:t>
      </w:r>
      <w:r w:rsidR="000C18A0">
        <w:t xml:space="preserve">velden. </w:t>
      </w:r>
    </w:p>
    <w:p w14:paraId="03E9D0C5" w14:textId="77777777" w:rsidR="000C18A0" w:rsidRPr="000C18A0" w:rsidRDefault="000C18A0" w:rsidP="000C18A0">
      <w:pPr>
        <w:ind w:left="708" w:firstLine="708"/>
      </w:pPr>
    </w:p>
    <w:p w14:paraId="673F3CE4" w14:textId="2F7B218B" w:rsidR="00537761" w:rsidRDefault="00537761" w:rsidP="00537761">
      <w:pPr>
        <w:pStyle w:val="Lijstalinea"/>
        <w:ind w:left="1440"/>
        <w:rPr>
          <w:b/>
          <w:bCs/>
        </w:rPr>
      </w:pPr>
      <w:r w:rsidRPr="00977E43">
        <w:rPr>
          <w:noProof/>
        </w:rPr>
        <w:drawing>
          <wp:inline distT="0" distB="0" distL="0" distR="0" wp14:anchorId="21C2B048" wp14:editId="4EF02DA6">
            <wp:extent cx="4356340" cy="6850996"/>
            <wp:effectExtent l="0" t="0" r="6350" b="7620"/>
            <wp:docPr id="145950349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03499" name="Afbeelding 1" descr="Afbeelding met tekst, schermopname, Lettertype, nummer&#10;&#10;Automatisch gegenereerde beschrijvi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360861" cy="685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CF8D" w14:textId="77777777" w:rsidR="000C18A0" w:rsidRDefault="000C18A0" w:rsidP="00537761">
      <w:pPr>
        <w:pStyle w:val="Lijstalinea"/>
        <w:ind w:left="1440"/>
        <w:rPr>
          <w:b/>
          <w:bCs/>
        </w:rPr>
      </w:pPr>
    </w:p>
    <w:p w14:paraId="45AF0336" w14:textId="3653FFD9" w:rsidR="000C18A0" w:rsidRDefault="000C18A0" w:rsidP="00537761">
      <w:pPr>
        <w:pStyle w:val="Lijstalinea"/>
        <w:ind w:left="1440"/>
        <w:rPr>
          <w:b/>
          <w:bCs/>
        </w:rPr>
      </w:pPr>
      <w:r>
        <w:rPr>
          <w:b/>
          <w:bCs/>
        </w:rPr>
        <w:br w:type="page"/>
      </w:r>
    </w:p>
    <w:p w14:paraId="4F8B03C5" w14:textId="3652F6CD" w:rsidR="000C18A0" w:rsidRDefault="000C18A0" w:rsidP="00E50631">
      <w:pPr>
        <w:pStyle w:val="Lijstalinea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Verzenden</w:t>
      </w:r>
    </w:p>
    <w:p w14:paraId="60E72F6A" w14:textId="2012EFCB" w:rsidR="000C18A0" w:rsidRPr="00537761" w:rsidRDefault="000C18A0" w:rsidP="000C18A0">
      <w:pPr>
        <w:pStyle w:val="Lijstalinea"/>
        <w:ind w:left="1440"/>
        <w:rPr>
          <w:b/>
          <w:bCs/>
        </w:rPr>
      </w:pPr>
      <w:r w:rsidRPr="00977E43">
        <w:rPr>
          <w:noProof/>
        </w:rPr>
        <w:drawing>
          <wp:inline distT="0" distB="0" distL="0" distR="0" wp14:anchorId="11860302" wp14:editId="09698403">
            <wp:extent cx="4021355" cy="5986732"/>
            <wp:effectExtent l="0" t="0" r="0" b="0"/>
            <wp:docPr id="1167635468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35468" name="Afbeelding 1" descr="Afbeelding met tekst, schermopname, software, Webpagina&#10;&#10;Automatisch gegenereerde beschrijvi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27562" cy="599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8A0" w:rsidRPr="00537761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utger Boekhorst" w:date="2024-07-26T15:02:00Z" w:initials="RB">
    <w:p w14:paraId="775E223B" w14:textId="77777777" w:rsidR="00537761" w:rsidRDefault="00537761" w:rsidP="00537761">
      <w:pPr>
        <w:pStyle w:val="Tekstopmerking"/>
      </w:pPr>
      <w:r>
        <w:rPr>
          <w:rStyle w:val="Verwijzingopmerking"/>
        </w:rPr>
        <w:annotationRef/>
      </w:r>
      <w:r>
        <w:t>@Martje of @David kun je nog naar de formulering van deze vraag kijken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5E223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4F9F6C" w16cex:dateUtc="2024-07-26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5E223B" w16cid:durableId="274F9F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A1B8" w14:textId="77777777" w:rsidR="002B65A9" w:rsidRDefault="002B65A9" w:rsidP="008B2B8A">
      <w:pPr>
        <w:spacing w:after="0" w:line="240" w:lineRule="auto"/>
      </w:pPr>
      <w:r>
        <w:separator/>
      </w:r>
    </w:p>
  </w:endnote>
  <w:endnote w:type="continuationSeparator" w:id="0">
    <w:p w14:paraId="19D40840" w14:textId="77777777" w:rsidR="002B65A9" w:rsidRDefault="002B65A9" w:rsidP="008B2B8A">
      <w:pPr>
        <w:spacing w:after="0" w:line="240" w:lineRule="auto"/>
      </w:pPr>
      <w:r>
        <w:continuationSeparator/>
      </w:r>
    </w:p>
  </w:endnote>
  <w:endnote w:type="continuationNotice" w:id="1">
    <w:p w14:paraId="0B355485" w14:textId="77777777" w:rsidR="002B65A9" w:rsidRDefault="002B65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582196"/>
      <w:docPartObj>
        <w:docPartGallery w:val="Page Numbers (Bottom of Page)"/>
        <w:docPartUnique/>
      </w:docPartObj>
    </w:sdtPr>
    <w:sdtContent>
      <w:p w14:paraId="293E93E7" w14:textId="1F9AE06E" w:rsidR="008B2B8A" w:rsidRDefault="008B2B8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8006C" w14:textId="49195541" w:rsidR="008B2B8A" w:rsidRDefault="008B2B8A">
    <w:pPr>
      <w:pStyle w:val="Voettekst"/>
    </w:pPr>
    <w:r>
      <w:t>20240830 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A947" w14:textId="77777777" w:rsidR="002B65A9" w:rsidRDefault="002B65A9" w:rsidP="008B2B8A">
      <w:pPr>
        <w:spacing w:after="0" w:line="240" w:lineRule="auto"/>
      </w:pPr>
      <w:r>
        <w:separator/>
      </w:r>
    </w:p>
  </w:footnote>
  <w:footnote w:type="continuationSeparator" w:id="0">
    <w:p w14:paraId="45E0DDA1" w14:textId="77777777" w:rsidR="002B65A9" w:rsidRDefault="002B65A9" w:rsidP="008B2B8A">
      <w:pPr>
        <w:spacing w:after="0" w:line="240" w:lineRule="auto"/>
      </w:pPr>
      <w:r>
        <w:continuationSeparator/>
      </w:r>
    </w:p>
  </w:footnote>
  <w:footnote w:type="continuationNotice" w:id="1">
    <w:p w14:paraId="38A85BB2" w14:textId="77777777" w:rsidR="002B65A9" w:rsidRDefault="002B65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9B0"/>
    <w:multiLevelType w:val="multilevel"/>
    <w:tmpl w:val="B2001F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4542"/>
    <w:multiLevelType w:val="multilevel"/>
    <w:tmpl w:val="7FB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F4E15"/>
    <w:multiLevelType w:val="multilevel"/>
    <w:tmpl w:val="78AE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20C15"/>
    <w:multiLevelType w:val="hybridMultilevel"/>
    <w:tmpl w:val="94DEAB6C"/>
    <w:lvl w:ilvl="0" w:tplc="DD1E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8129D"/>
    <w:multiLevelType w:val="multilevel"/>
    <w:tmpl w:val="707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65D8E"/>
    <w:multiLevelType w:val="hybridMultilevel"/>
    <w:tmpl w:val="43F0DAF2"/>
    <w:lvl w:ilvl="0" w:tplc="0A14E1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46E2"/>
    <w:multiLevelType w:val="multilevel"/>
    <w:tmpl w:val="0E8C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B565C"/>
    <w:multiLevelType w:val="hybridMultilevel"/>
    <w:tmpl w:val="9FAE3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62A9E"/>
    <w:multiLevelType w:val="hybridMultilevel"/>
    <w:tmpl w:val="F522A72A"/>
    <w:lvl w:ilvl="0" w:tplc="88D278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1932886">
    <w:abstractNumId w:val="0"/>
  </w:num>
  <w:num w:numId="2" w16cid:durableId="918952588">
    <w:abstractNumId w:val="2"/>
  </w:num>
  <w:num w:numId="3" w16cid:durableId="2017607175">
    <w:abstractNumId w:val="1"/>
  </w:num>
  <w:num w:numId="4" w16cid:durableId="2102868409">
    <w:abstractNumId w:val="4"/>
  </w:num>
  <w:num w:numId="5" w16cid:durableId="1913735065">
    <w:abstractNumId w:val="6"/>
  </w:num>
  <w:num w:numId="6" w16cid:durableId="1933081167">
    <w:abstractNumId w:val="3"/>
  </w:num>
  <w:num w:numId="7" w16cid:durableId="163208115">
    <w:abstractNumId w:val="5"/>
  </w:num>
  <w:num w:numId="8" w16cid:durableId="1383670891">
    <w:abstractNumId w:val="8"/>
  </w:num>
  <w:num w:numId="9" w16cid:durableId="211906168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ger Boekhorst">
    <w15:presenceInfo w15:providerId="AD" w15:userId="S::rutger_icatt.nl#ext#@afk020.onmicrosoft.com::bd8f8174-9cdc-4cc6-a07a-a41551827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2"/>
    <w:rsid w:val="00021092"/>
    <w:rsid w:val="00047EAA"/>
    <w:rsid w:val="000B268D"/>
    <w:rsid w:val="000C18A0"/>
    <w:rsid w:val="0010205A"/>
    <w:rsid w:val="00153190"/>
    <w:rsid w:val="00160BE2"/>
    <w:rsid w:val="001647D6"/>
    <w:rsid w:val="001E4B42"/>
    <w:rsid w:val="00233782"/>
    <w:rsid w:val="0024052D"/>
    <w:rsid w:val="002B65A9"/>
    <w:rsid w:val="003171EC"/>
    <w:rsid w:val="003A0AC8"/>
    <w:rsid w:val="003B427C"/>
    <w:rsid w:val="003E5D72"/>
    <w:rsid w:val="004220B4"/>
    <w:rsid w:val="0044424C"/>
    <w:rsid w:val="004C632A"/>
    <w:rsid w:val="004F6911"/>
    <w:rsid w:val="00537761"/>
    <w:rsid w:val="00552EA8"/>
    <w:rsid w:val="00632EF3"/>
    <w:rsid w:val="00645D8C"/>
    <w:rsid w:val="006A6BF4"/>
    <w:rsid w:val="00706B16"/>
    <w:rsid w:val="007403C4"/>
    <w:rsid w:val="007C325A"/>
    <w:rsid w:val="007E5ED3"/>
    <w:rsid w:val="008B2B8A"/>
    <w:rsid w:val="008D331F"/>
    <w:rsid w:val="008E7633"/>
    <w:rsid w:val="009A0EC7"/>
    <w:rsid w:val="00A131B5"/>
    <w:rsid w:val="00A251AD"/>
    <w:rsid w:val="00A34523"/>
    <w:rsid w:val="00A62DB3"/>
    <w:rsid w:val="00AA5BDE"/>
    <w:rsid w:val="00AC4B2F"/>
    <w:rsid w:val="00BA4501"/>
    <w:rsid w:val="00BA79E9"/>
    <w:rsid w:val="00BC1AA7"/>
    <w:rsid w:val="00BE6DC3"/>
    <w:rsid w:val="00C16476"/>
    <w:rsid w:val="00CA1768"/>
    <w:rsid w:val="00CF122E"/>
    <w:rsid w:val="00D010D4"/>
    <w:rsid w:val="00D10C89"/>
    <w:rsid w:val="00D15F05"/>
    <w:rsid w:val="00D27DAC"/>
    <w:rsid w:val="00E073CA"/>
    <w:rsid w:val="00E204E7"/>
    <w:rsid w:val="00E50631"/>
    <w:rsid w:val="00F335C9"/>
    <w:rsid w:val="00F426C0"/>
    <w:rsid w:val="0AD365FB"/>
    <w:rsid w:val="118A5F2F"/>
    <w:rsid w:val="16385D8E"/>
    <w:rsid w:val="189F8C46"/>
    <w:rsid w:val="20129C05"/>
    <w:rsid w:val="2B6070D1"/>
    <w:rsid w:val="330BDC39"/>
    <w:rsid w:val="35F500D4"/>
    <w:rsid w:val="39DB7839"/>
    <w:rsid w:val="3C2D0CFA"/>
    <w:rsid w:val="4326B262"/>
    <w:rsid w:val="4993A857"/>
    <w:rsid w:val="4A52DEF4"/>
    <w:rsid w:val="51EFFDF1"/>
    <w:rsid w:val="554CD364"/>
    <w:rsid w:val="56795AA5"/>
    <w:rsid w:val="58E21B99"/>
    <w:rsid w:val="5B2EE72E"/>
    <w:rsid w:val="5C8B4BA6"/>
    <w:rsid w:val="690CECA7"/>
    <w:rsid w:val="74871F58"/>
    <w:rsid w:val="798D36C8"/>
    <w:rsid w:val="7E0F9E91"/>
    <w:rsid w:val="7E4C0698"/>
    <w:rsid w:val="7FC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016C"/>
  <w15:chartTrackingRefBased/>
  <w15:docId w15:val="{4BFA3721-E3CC-41ED-982E-59C7FB76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B4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B4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B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B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B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B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B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B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B4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B4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B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010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0D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77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77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7761"/>
    <w:rPr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B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2B8A"/>
  </w:style>
  <w:style w:type="paragraph" w:styleId="Voettekst">
    <w:name w:val="footer"/>
    <w:basedOn w:val="Standaard"/>
    <w:link w:val="VoettekstChar"/>
    <w:uiPriority w:val="99"/>
    <w:unhideWhenUsed/>
    <w:rsid w:val="008B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0.png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microsoft.com/office/2011/relationships/commentsExtended" Target="commentsExtended.xm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comments" Target="comments.xml"/><Relationship Id="rId30" Type="http://schemas.microsoft.com/office/2018/08/relationships/commentsExtensible" Target="commentsExtensible.xml"/><Relationship Id="rId35" Type="http://schemas.openxmlformats.org/officeDocument/2006/relationships/image" Target="media/image22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07D91455D2149860C4AA75A5CA3DC" ma:contentTypeVersion="16" ma:contentTypeDescription="Een nieuw document maken." ma:contentTypeScope="" ma:versionID="c773b92ff95133bd124adb4ce0cf849e">
  <xsd:schema xmlns:xsd="http://www.w3.org/2001/XMLSchema" xmlns:xs="http://www.w3.org/2001/XMLSchema" xmlns:p="http://schemas.microsoft.com/office/2006/metadata/properties" xmlns:ns2="a660769a-898f-4257-9221-fdc338b1f606" xmlns:ns3="dd2a66fe-f7c7-4ffd-93ec-ddafa8d9858f" targetNamespace="http://schemas.microsoft.com/office/2006/metadata/properties" ma:root="true" ma:fieldsID="f9e28faadbcb99e32f77fc095bb37447" ns2:_="" ns3:_="">
    <xsd:import namespace="a660769a-898f-4257-9221-fdc338b1f606"/>
    <xsd:import namespace="dd2a66fe-f7c7-4ffd-93ec-ddafa8d98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769a-898f-4257-9221-fdc338b1f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445337-5518-46ee-a25e-bc06c3149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66fe-f7c7-4ffd-93ec-ddafa8d9858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f09c12-7a02-4635-ab3d-8bd887907277}" ma:internalName="TaxCatchAll" ma:showField="CatchAllData" ma:web="dd2a66fe-f7c7-4ffd-93ec-ddafa8d98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a66fe-f7c7-4ffd-93ec-ddafa8d9858f" xsi:nil="true"/>
    <lcf76f155ced4ddcb4097134ff3c332f xmlns="a660769a-898f-4257-9221-fdc338b1f6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09A06-FE73-4DA3-988A-12B1B62E5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FC71F-F320-4346-918C-57B22AEC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769a-898f-4257-9221-fdc338b1f606"/>
    <ds:schemaRef ds:uri="dd2a66fe-f7c7-4ffd-93ec-ddafa8d9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28418-92FE-4576-8FBC-086396C58C88}">
  <ds:schemaRefs>
    <ds:schemaRef ds:uri="http://schemas.microsoft.com/office/2006/metadata/properties"/>
    <ds:schemaRef ds:uri="http://schemas.microsoft.com/office/infopath/2007/PartnerControls"/>
    <ds:schemaRef ds:uri="dd2a66fe-f7c7-4ffd-93ec-ddafa8d9858f"/>
    <ds:schemaRef ds:uri="a660769a-898f-4257-9221-fdc338b1f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Soliman</dc:creator>
  <cp:keywords/>
  <dc:description/>
  <cp:lastModifiedBy>Rixt Weeber</cp:lastModifiedBy>
  <cp:revision>2</cp:revision>
  <dcterms:created xsi:type="dcterms:W3CDTF">2024-09-05T12:59:00Z</dcterms:created>
  <dcterms:modified xsi:type="dcterms:W3CDTF">2024-09-05T12:59:00Z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0x0101007C307D91455D2149860C4AA75A5CA3DC</vt:lpwstr>
  </property>
  <property fmtid="{D5CDD505-2E9C-101B-9397-08002B2CF9AE}" pid="3" name="MediaServiceImageTags">
    <vt:lpwstr/>
  </property>
</Properties>
</file>